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68E8" w:rsidRDefault="00976E73">
      <w:proofErr w:type="gramStart"/>
      <w:r w:rsidRPr="00976E73">
        <w:t>http:</w:t>
      </w:r>
      <w:proofErr w:type="gramEnd"/>
      <w:r w:rsidRPr="00976E73">
        <w:t>//www.livroslabcom.ubi.pt/pdfs/20110824-braga_adriana_cmc.pdf</w:t>
      </w:r>
      <w:bookmarkStart w:id="0" w:name="_GoBack"/>
      <w:bookmarkEnd w:id="0"/>
    </w:p>
    <w:sectPr w:rsidR="00E368E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grammar="clean"/>
  <w:revisionView w:inkAnnotations="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6E73"/>
    <w:rsid w:val="00976E73"/>
    <w:rsid w:val="00E368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</Words>
  <Characters>57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Schouten</dc:creator>
  <cp:lastModifiedBy>Schouten</cp:lastModifiedBy>
  <cp:revision>1</cp:revision>
  <dcterms:created xsi:type="dcterms:W3CDTF">2015-07-28T17:41:00Z</dcterms:created>
  <dcterms:modified xsi:type="dcterms:W3CDTF">2015-07-28T17:42:00Z</dcterms:modified>
</cp:coreProperties>
</file>